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07B7" w14:textId="77777777" w:rsidR="009E72A6" w:rsidRDefault="00D3547C">
      <w:r>
        <w:t>Korreksjemodel Fryslân C-eksamen</w:t>
      </w:r>
    </w:p>
    <w:p w14:paraId="5A40CFD2" w14:textId="77777777" w:rsidR="00D3547C" w:rsidRDefault="00D3547C">
      <w:r>
        <w:t>Underdiel Twataligens</w:t>
      </w:r>
    </w:p>
    <w:p w14:paraId="03718B0D" w14:textId="77777777" w:rsidR="00D3547C" w:rsidRDefault="00D3547C"/>
    <w:p w14:paraId="35F02A72" w14:textId="77777777" w:rsidR="00D3547C" w:rsidRDefault="00D3547C">
      <w:r>
        <w:t>WIER OF NET WIER</w:t>
      </w:r>
    </w:p>
    <w:p w14:paraId="59991E25" w14:textId="77777777" w:rsidR="00D3547C" w:rsidRDefault="00D3547C"/>
    <w:p w14:paraId="62265D43" w14:textId="77777777" w:rsidR="00D3547C" w:rsidRDefault="00D3547C">
      <w:r>
        <w:t>1</w:t>
      </w:r>
      <w:r w:rsidR="00F3183F">
        <w:t xml:space="preserve"> net wier</w:t>
      </w:r>
    </w:p>
    <w:p w14:paraId="74D4BBC9" w14:textId="77777777" w:rsidR="00D3547C" w:rsidRDefault="00D3547C">
      <w:r>
        <w:t>2</w:t>
      </w:r>
      <w:r w:rsidR="00F3183F">
        <w:t xml:space="preserve"> net wier</w:t>
      </w:r>
    </w:p>
    <w:p w14:paraId="2035162B" w14:textId="77777777" w:rsidR="00D3547C" w:rsidRDefault="00D3547C">
      <w:r>
        <w:t>3</w:t>
      </w:r>
      <w:r w:rsidR="00F3183F">
        <w:t xml:space="preserve"> wier</w:t>
      </w:r>
    </w:p>
    <w:p w14:paraId="2FA024BF" w14:textId="77777777" w:rsidR="00D3547C" w:rsidRDefault="00D3547C">
      <w:r>
        <w:t>4</w:t>
      </w:r>
      <w:r w:rsidR="00F3183F">
        <w:t xml:space="preserve"> net wier</w:t>
      </w:r>
    </w:p>
    <w:p w14:paraId="2DAE84E9" w14:textId="77777777" w:rsidR="00D3547C" w:rsidRDefault="00D3547C">
      <w:r>
        <w:t>5</w:t>
      </w:r>
      <w:r w:rsidR="00E65817">
        <w:t xml:space="preserve"> wier</w:t>
      </w:r>
    </w:p>
    <w:p w14:paraId="1B2DAA1A" w14:textId="77777777" w:rsidR="00D3547C" w:rsidRDefault="00D3547C">
      <w:r>
        <w:t>6</w:t>
      </w:r>
      <w:r w:rsidR="00E65817">
        <w:t xml:space="preserve"> wier</w:t>
      </w:r>
    </w:p>
    <w:p w14:paraId="41E3578D" w14:textId="77777777" w:rsidR="00D3547C" w:rsidRDefault="00D3547C">
      <w:r>
        <w:t>7</w:t>
      </w:r>
      <w:r w:rsidR="00E65817">
        <w:t xml:space="preserve"> net wier</w:t>
      </w:r>
    </w:p>
    <w:p w14:paraId="49A2873A" w14:textId="77777777" w:rsidR="00D3547C" w:rsidRDefault="00D3547C">
      <w:r>
        <w:t>8</w:t>
      </w:r>
      <w:r w:rsidR="00E65817">
        <w:t xml:space="preserve"> wier</w:t>
      </w:r>
    </w:p>
    <w:p w14:paraId="7B2A8F16" w14:textId="77777777" w:rsidR="00D3547C" w:rsidRDefault="00D3547C">
      <w:r>
        <w:t>9</w:t>
      </w:r>
      <w:r w:rsidR="00E65817">
        <w:t xml:space="preserve"> net wier</w:t>
      </w:r>
    </w:p>
    <w:p w14:paraId="2AC04916" w14:textId="77777777" w:rsidR="00D3547C" w:rsidRDefault="00D3547C">
      <w:r>
        <w:t>10</w:t>
      </w:r>
      <w:r w:rsidR="00E65817">
        <w:t xml:space="preserve"> net wier</w:t>
      </w:r>
    </w:p>
    <w:p w14:paraId="2DC0A1D7" w14:textId="77777777" w:rsidR="00D3547C" w:rsidRDefault="00D3547C">
      <w:r>
        <w:t>11</w:t>
      </w:r>
      <w:r w:rsidR="00E65817">
        <w:t xml:space="preserve"> net wier</w:t>
      </w:r>
    </w:p>
    <w:p w14:paraId="520D8E92" w14:textId="77777777" w:rsidR="00D3547C" w:rsidRDefault="00D3547C">
      <w:r>
        <w:t>12</w:t>
      </w:r>
      <w:r w:rsidR="00E65817">
        <w:t xml:space="preserve"> net wier</w:t>
      </w:r>
    </w:p>
    <w:p w14:paraId="6D234C3B" w14:textId="77777777" w:rsidR="00D3547C" w:rsidRDefault="00D3547C">
      <w:r>
        <w:t>13</w:t>
      </w:r>
      <w:r w:rsidR="00493AFB">
        <w:t xml:space="preserve"> wier</w:t>
      </w:r>
    </w:p>
    <w:p w14:paraId="7E30616D" w14:textId="77777777" w:rsidR="00D3547C" w:rsidRDefault="00D3547C">
      <w:r>
        <w:t>14</w:t>
      </w:r>
      <w:r w:rsidR="00493AFB">
        <w:t xml:space="preserve"> net wier</w:t>
      </w:r>
    </w:p>
    <w:p w14:paraId="21168551" w14:textId="77777777" w:rsidR="00D3547C" w:rsidRDefault="00D3547C">
      <w:r>
        <w:t>15</w:t>
      </w:r>
      <w:r w:rsidR="00493AFB">
        <w:t xml:space="preserve"> net wier</w:t>
      </w:r>
    </w:p>
    <w:p w14:paraId="78052B7F" w14:textId="77777777" w:rsidR="00493AFB" w:rsidRDefault="00493AFB">
      <w:r>
        <w:t>16 wier</w:t>
      </w:r>
    </w:p>
    <w:p w14:paraId="79629461" w14:textId="77777777" w:rsidR="00AC3D82" w:rsidRDefault="00AC3D82">
      <w:r>
        <w:t>17 net wier</w:t>
      </w:r>
    </w:p>
    <w:p w14:paraId="55E34725" w14:textId="77777777" w:rsidR="00AC3D82" w:rsidRDefault="00AC3D82">
      <w:r>
        <w:t>18 wier</w:t>
      </w:r>
    </w:p>
    <w:p w14:paraId="0B2D44AA" w14:textId="77777777" w:rsidR="00AC3D82" w:rsidRDefault="00AC3D82">
      <w:r>
        <w:t>19 wier</w:t>
      </w:r>
    </w:p>
    <w:p w14:paraId="62AFE8A6" w14:textId="77777777" w:rsidR="00AC3D82" w:rsidRDefault="00AC3D82">
      <w:r>
        <w:t>20 net wier</w:t>
      </w:r>
    </w:p>
    <w:p w14:paraId="117D1FAB" w14:textId="77777777" w:rsidR="00F73E27" w:rsidRDefault="00F73E27">
      <w:r>
        <w:t>21 net wier</w:t>
      </w:r>
    </w:p>
    <w:p w14:paraId="0834A42A" w14:textId="77777777" w:rsidR="00F73E27" w:rsidRDefault="00F73E27">
      <w:r>
        <w:t>22 net wier</w:t>
      </w:r>
    </w:p>
    <w:p w14:paraId="668A85D8" w14:textId="77777777" w:rsidR="00F73E27" w:rsidRDefault="00F73E27">
      <w:r>
        <w:t>23 net wier</w:t>
      </w:r>
    </w:p>
    <w:p w14:paraId="6B3D9E36" w14:textId="77777777" w:rsidR="002B501A" w:rsidRDefault="002B501A">
      <w:r>
        <w:t>24 wier</w:t>
      </w:r>
    </w:p>
    <w:p w14:paraId="35EB694A" w14:textId="77777777" w:rsidR="002B501A" w:rsidRDefault="002B501A">
      <w:r>
        <w:t>25 wier</w:t>
      </w:r>
    </w:p>
    <w:p w14:paraId="23331679" w14:textId="77777777" w:rsidR="00F73E27" w:rsidRDefault="00F73E27"/>
    <w:p w14:paraId="79F1EA95" w14:textId="77777777" w:rsidR="00F3183F" w:rsidRDefault="00F3183F"/>
    <w:p w14:paraId="50C15309" w14:textId="77777777" w:rsidR="00F3183F" w:rsidRDefault="00F3183F">
      <w:r>
        <w:t>MEARKARFRAGEN</w:t>
      </w:r>
    </w:p>
    <w:p w14:paraId="239B5251" w14:textId="77777777" w:rsidR="00450748" w:rsidRDefault="00450748"/>
    <w:p w14:paraId="18B1C34C" w14:textId="77777777" w:rsidR="00F3183F" w:rsidRDefault="00F3183F">
      <w:r>
        <w:t>1a</w:t>
      </w:r>
    </w:p>
    <w:p w14:paraId="769DF43A" w14:textId="77777777" w:rsidR="00F3183F" w:rsidRDefault="00F3183F">
      <w:r>
        <w:t>2a</w:t>
      </w:r>
    </w:p>
    <w:p w14:paraId="24AF4910" w14:textId="77777777" w:rsidR="00F3183F" w:rsidRDefault="00F3183F">
      <w:r>
        <w:t>3b</w:t>
      </w:r>
    </w:p>
    <w:p w14:paraId="7392A52E" w14:textId="77777777" w:rsidR="00F3183F" w:rsidRDefault="00F3183F">
      <w:r>
        <w:t>4</w:t>
      </w:r>
      <w:r w:rsidR="00E65817">
        <w:t>c</w:t>
      </w:r>
    </w:p>
    <w:p w14:paraId="5BD7C2A8" w14:textId="77777777" w:rsidR="00F3183F" w:rsidRDefault="00F3183F">
      <w:r>
        <w:t>5</w:t>
      </w:r>
      <w:r w:rsidR="00E65817">
        <w:t>c</w:t>
      </w:r>
    </w:p>
    <w:p w14:paraId="7F538510" w14:textId="77777777" w:rsidR="00F3183F" w:rsidRDefault="00F3183F">
      <w:r>
        <w:t>6</w:t>
      </w:r>
      <w:r w:rsidR="00E65817">
        <w:t>b</w:t>
      </w:r>
    </w:p>
    <w:p w14:paraId="4224B571" w14:textId="77777777" w:rsidR="00F3183F" w:rsidRDefault="00F3183F">
      <w:r>
        <w:t>7</w:t>
      </w:r>
      <w:r w:rsidR="003D3F3A">
        <w:t>c</w:t>
      </w:r>
    </w:p>
    <w:p w14:paraId="155188FE" w14:textId="77777777" w:rsidR="00F3183F" w:rsidRDefault="00F3183F">
      <w:r>
        <w:t>8</w:t>
      </w:r>
      <w:r w:rsidR="003D3F3A">
        <w:t>b</w:t>
      </w:r>
    </w:p>
    <w:p w14:paraId="7401430D" w14:textId="77777777" w:rsidR="00F3183F" w:rsidRDefault="00F3183F">
      <w:r>
        <w:t>9</w:t>
      </w:r>
      <w:r w:rsidR="003D3F3A">
        <w:t>b</w:t>
      </w:r>
    </w:p>
    <w:p w14:paraId="6F762E33" w14:textId="77777777" w:rsidR="00F3183F" w:rsidRDefault="00F3183F">
      <w:r>
        <w:t>10</w:t>
      </w:r>
      <w:r w:rsidR="00493AFB">
        <w:t>a</w:t>
      </w:r>
    </w:p>
    <w:p w14:paraId="23D74AB2" w14:textId="77777777" w:rsidR="00F3183F" w:rsidRDefault="00F3183F">
      <w:r>
        <w:t>11</w:t>
      </w:r>
      <w:r w:rsidR="00493AFB">
        <w:t>a</w:t>
      </w:r>
    </w:p>
    <w:p w14:paraId="1559655C" w14:textId="77777777" w:rsidR="00F3183F" w:rsidRDefault="00F3183F">
      <w:r>
        <w:t>12</w:t>
      </w:r>
      <w:r w:rsidR="003D65D4">
        <w:t>c</w:t>
      </w:r>
    </w:p>
    <w:p w14:paraId="219233F8" w14:textId="77777777" w:rsidR="00F3183F" w:rsidRDefault="00F3183F">
      <w:r>
        <w:t>13</w:t>
      </w:r>
      <w:r w:rsidR="00AC3D82">
        <w:t>a</w:t>
      </w:r>
    </w:p>
    <w:p w14:paraId="00E077C1" w14:textId="77777777" w:rsidR="00F3183F" w:rsidRDefault="00F3183F">
      <w:r>
        <w:t>14</w:t>
      </w:r>
      <w:r w:rsidR="00AC3D82">
        <w:t>b</w:t>
      </w:r>
    </w:p>
    <w:p w14:paraId="3E5EE59B" w14:textId="77777777" w:rsidR="00F3183F" w:rsidRDefault="00F3183F">
      <w:r>
        <w:t>15</w:t>
      </w:r>
      <w:r w:rsidR="00AC3D82">
        <w:t>c</w:t>
      </w:r>
    </w:p>
    <w:p w14:paraId="599B3184" w14:textId="77777777" w:rsidR="00F3183F" w:rsidRDefault="00F3183F">
      <w:r>
        <w:lastRenderedPageBreak/>
        <w:t>16</w:t>
      </w:r>
      <w:r w:rsidR="00AC3D82">
        <w:t>c</w:t>
      </w:r>
    </w:p>
    <w:p w14:paraId="31C781D3" w14:textId="77777777" w:rsidR="00AC3D82" w:rsidRDefault="00AC3D82">
      <w:r>
        <w:t>17a</w:t>
      </w:r>
    </w:p>
    <w:p w14:paraId="4DCC5292" w14:textId="77777777" w:rsidR="00F73E27" w:rsidRDefault="00AC3D82">
      <w:r>
        <w:t>18c</w:t>
      </w:r>
    </w:p>
    <w:p w14:paraId="3288797D" w14:textId="77777777" w:rsidR="00AC3D82" w:rsidRDefault="00AC3D82">
      <w:r>
        <w:t>19a</w:t>
      </w:r>
    </w:p>
    <w:p w14:paraId="38A99112" w14:textId="77777777" w:rsidR="00F73E27" w:rsidRDefault="00F73E27">
      <w:r>
        <w:t>20a</w:t>
      </w:r>
    </w:p>
    <w:p w14:paraId="5C2F1F27" w14:textId="77777777" w:rsidR="00F73E27" w:rsidRDefault="00F73E27">
      <w:r>
        <w:t>21b</w:t>
      </w:r>
    </w:p>
    <w:p w14:paraId="16CAFD2D" w14:textId="77777777" w:rsidR="00F73E27" w:rsidRDefault="00F73E27">
      <w:r>
        <w:t>22a</w:t>
      </w:r>
    </w:p>
    <w:p w14:paraId="045F714E" w14:textId="77777777" w:rsidR="002B501A" w:rsidRDefault="002B501A">
      <w:r>
        <w:t>23b</w:t>
      </w:r>
    </w:p>
    <w:p w14:paraId="5C8A7B86" w14:textId="77777777" w:rsidR="002B501A" w:rsidRDefault="002B501A">
      <w:r>
        <w:t>24b</w:t>
      </w:r>
    </w:p>
    <w:p w14:paraId="47B1BABE" w14:textId="77777777" w:rsidR="002B501A" w:rsidRDefault="002B501A">
      <w:r>
        <w:t>25b</w:t>
      </w:r>
    </w:p>
    <w:p w14:paraId="0855D68E" w14:textId="77777777" w:rsidR="00F76360" w:rsidRDefault="00F76360"/>
    <w:p w14:paraId="6014BCA8" w14:textId="77777777" w:rsidR="00F76360" w:rsidRDefault="00F76360">
      <w:r>
        <w:t>IEPEN FRAGEN</w:t>
      </w:r>
    </w:p>
    <w:p w14:paraId="16966648" w14:textId="77777777" w:rsidR="00F76360" w:rsidRDefault="00F76360"/>
    <w:p w14:paraId="22DE8531" w14:textId="77777777" w:rsidR="00F76360" w:rsidRDefault="00F76360">
      <w:r>
        <w:t>1. Totaal: 5 punten</w:t>
      </w:r>
    </w:p>
    <w:p w14:paraId="4DA862A5" w14:textId="77777777" w:rsidR="00F76360" w:rsidRDefault="00F76360">
      <w:r>
        <w:t>3 punten as ferteld wurdt dat it giet om in psalmglosse.</w:t>
      </w:r>
    </w:p>
    <w:p w14:paraId="4FDD3679" w14:textId="77777777" w:rsidR="00F76360" w:rsidRDefault="00F76360">
      <w:r>
        <w:t>2 punten as de glosse datearre wurdt yn de 13e ieu.</w:t>
      </w:r>
    </w:p>
    <w:p w14:paraId="747F9453" w14:textId="77777777" w:rsidR="00F76360" w:rsidRDefault="00F76360"/>
    <w:p w14:paraId="5D6A2238" w14:textId="77777777" w:rsidR="00F76360" w:rsidRDefault="00F76360">
      <w:r>
        <w:t xml:space="preserve">2. </w:t>
      </w:r>
      <w:r w:rsidR="00450748">
        <w:t>Totaal: 6 punten</w:t>
      </w:r>
    </w:p>
    <w:p w14:paraId="4BAFB81A" w14:textId="77777777" w:rsidR="00F76360" w:rsidRDefault="00F76360">
      <w:r>
        <w:t>Gysbertstavering/Wassenbergh (2 punten)</w:t>
      </w:r>
    </w:p>
    <w:p w14:paraId="2F369DA8" w14:textId="77777777" w:rsidR="00F76360" w:rsidRDefault="00F76360">
      <w:r>
        <w:t>Iduna/Aldfrysk/Sytstra (2 punten)</w:t>
      </w:r>
    </w:p>
    <w:p w14:paraId="5D4AF232" w14:textId="77777777" w:rsidR="00F76360" w:rsidRDefault="00F76360">
      <w:r>
        <w:t>Selskipsstavering/Dykstra (2 punten)</w:t>
      </w:r>
    </w:p>
    <w:p w14:paraId="1F3A62E6" w14:textId="77777777" w:rsidR="00F76360" w:rsidRDefault="00F76360"/>
    <w:p w14:paraId="1DF0D943" w14:textId="77777777" w:rsidR="00F76360" w:rsidRDefault="00F76360">
      <w:r>
        <w:t xml:space="preserve">3. </w:t>
      </w:r>
      <w:r w:rsidR="00450748">
        <w:t>Totaal: 5 punten</w:t>
      </w:r>
    </w:p>
    <w:p w14:paraId="3BCBB2A9" w14:textId="77777777" w:rsidR="00450748" w:rsidRDefault="00450748">
      <w:r>
        <w:t xml:space="preserve">1 punt foar elk fan de ûndersteande foarfallen (mei jiertal binnen marzje fan 5 jier korrekt) of oare relevante foarfallen. </w:t>
      </w:r>
    </w:p>
    <w:p w14:paraId="1091D6A3" w14:textId="77777777" w:rsidR="00450748" w:rsidRDefault="00450748"/>
    <w:p w14:paraId="45E3EB81" w14:textId="77777777" w:rsidR="00450748" w:rsidRDefault="00450748">
      <w:r>
        <w:t>Kommisje-Wesseling/Wet-Cals/Frysk op legere skoalle, 1955</w:t>
      </w:r>
    </w:p>
    <w:p w14:paraId="53CE87DB" w14:textId="77777777" w:rsidR="00450748" w:rsidRDefault="00450748">
      <w:r>
        <w:t>Pedagogysk Advysburo, 1959</w:t>
      </w:r>
    </w:p>
    <w:p w14:paraId="353ECE27" w14:textId="77777777" w:rsidR="00450748" w:rsidRDefault="00450748">
      <w:r>
        <w:t>Wet-Van Kemenade/Frysk as fiertaal, 1974/1975</w:t>
      </w:r>
    </w:p>
    <w:p w14:paraId="45776FBB" w14:textId="77777777" w:rsidR="00450748" w:rsidRDefault="00450748">
      <w:r>
        <w:t>Frysk ferplichte fak legere skoalle, 1980</w:t>
      </w:r>
    </w:p>
    <w:p w14:paraId="1206304E" w14:textId="77777777" w:rsidR="00450748" w:rsidRDefault="00450748">
      <w:r>
        <w:t>Frysk ferplichte fak spesjaal ûnderwiis, 1989</w:t>
      </w:r>
    </w:p>
    <w:p w14:paraId="1277CBDF" w14:textId="77777777" w:rsidR="00450748" w:rsidRDefault="00450748">
      <w:r>
        <w:t>Frysk ferplichte fak fuortset ûnderwiis, 1992</w:t>
      </w:r>
    </w:p>
    <w:p w14:paraId="18D4F1F2" w14:textId="77777777" w:rsidR="00450748" w:rsidRDefault="00450748">
      <w:r>
        <w:t>Trijetalich ûnderiis 1997/1998</w:t>
      </w:r>
    </w:p>
    <w:p w14:paraId="3C5292C7" w14:textId="77777777" w:rsidR="00450748" w:rsidRDefault="00450748"/>
    <w:p w14:paraId="46D5A92B" w14:textId="77777777" w:rsidR="00450748" w:rsidRDefault="00450748">
      <w:r>
        <w:t>4. Totaal: 4 punten</w:t>
      </w:r>
    </w:p>
    <w:p w14:paraId="0DC7BE66" w14:textId="77777777" w:rsidR="00450748" w:rsidRDefault="00450748">
      <w:r>
        <w:t>2 punten foar ferskil eilân/fêstewâl</w:t>
      </w:r>
    </w:p>
    <w:p w14:paraId="42E0187C" w14:textId="77777777" w:rsidR="00450748" w:rsidRDefault="00450748">
      <w:r>
        <w:t>2 punten foar lettere kolonisaasje fêstewâl</w:t>
      </w:r>
    </w:p>
    <w:p w14:paraId="2A182730" w14:textId="77777777" w:rsidR="00450748" w:rsidRDefault="00450748"/>
    <w:p w14:paraId="7BA4239E" w14:textId="77777777" w:rsidR="00450748" w:rsidRDefault="00450748">
      <w:r>
        <w:t>5. Totaal: 5 punten</w:t>
      </w:r>
    </w:p>
    <w:p w14:paraId="62F753AA" w14:textId="77777777" w:rsidR="00450748" w:rsidRDefault="00450748">
      <w:r>
        <w:t>Diglossia = it gebrûk fan ferskillende talen yn ferskillende taalgebrûkssituaasjes.</w:t>
      </w:r>
    </w:p>
    <w:p w14:paraId="455196EB" w14:textId="77777777" w:rsidR="00450748" w:rsidRDefault="00450748">
      <w:r>
        <w:t>Antwurden dy't mei foarbylden dúdlik meitsje wat diglossia is, ek goed rekkenje.</w:t>
      </w:r>
    </w:p>
    <w:p w14:paraId="6617A05E" w14:textId="77777777" w:rsidR="004C7C04" w:rsidRDefault="004C7C04"/>
    <w:p w14:paraId="33701EAD" w14:textId="77777777" w:rsidR="004C7C04" w:rsidRDefault="004C7C04">
      <w:r>
        <w:t>Totaal: 75 punten</w:t>
      </w:r>
      <w:bookmarkStart w:id="0" w:name="_GoBack"/>
      <w:bookmarkEnd w:id="0"/>
    </w:p>
    <w:sectPr w:rsidR="004C7C0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C"/>
    <w:rsid w:val="002B501A"/>
    <w:rsid w:val="003D3F3A"/>
    <w:rsid w:val="003D65D4"/>
    <w:rsid w:val="00450748"/>
    <w:rsid w:val="00493AFB"/>
    <w:rsid w:val="004C7C04"/>
    <w:rsid w:val="009E72A6"/>
    <w:rsid w:val="00AC3D82"/>
    <w:rsid w:val="00D3547C"/>
    <w:rsid w:val="00E65817"/>
    <w:rsid w:val="00F3183F"/>
    <w:rsid w:val="00F73E27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A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2013-07-31T18:18:00Z</dcterms:created>
  <dcterms:modified xsi:type="dcterms:W3CDTF">2013-07-31T21:19:00Z</dcterms:modified>
</cp:coreProperties>
</file>